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70" w:type="dxa"/>
        <w:tblInd w:w="18" w:type="dxa"/>
        <w:tblLook w:val="04A0" w:firstRow="1" w:lastRow="0" w:firstColumn="1" w:lastColumn="0" w:noHBand="0" w:noVBand="1"/>
      </w:tblPr>
      <w:tblGrid>
        <w:gridCol w:w="1695"/>
        <w:gridCol w:w="1046"/>
        <w:gridCol w:w="3719"/>
        <w:gridCol w:w="4515"/>
        <w:gridCol w:w="1022"/>
        <w:gridCol w:w="1792"/>
        <w:gridCol w:w="1181"/>
      </w:tblGrid>
      <w:tr w:rsidR="00EA08F4" w:rsidRPr="00EA08F4" w:rsidTr="000B65F0">
        <w:trPr>
          <w:gridAfter w:val="1"/>
          <w:trHeight w:val="241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8F4" w:rsidRPr="00EA08F4" w:rsidRDefault="00EA08F4" w:rsidP="00EA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7B0F8416" wp14:editId="1D4B40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62125" cy="1543050"/>
                  <wp:effectExtent l="0" t="0" r="635" b="0"/>
                  <wp:wrapNone/>
                  <wp:docPr id="2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" name="Рисунок 6" descr="setka-logo-ro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EA08F4" w:rsidRPr="00EA08F4">
              <w:trPr>
                <w:trHeight w:val="2415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A08F4" w:rsidRPr="00EA08F4" w:rsidRDefault="00EA08F4" w:rsidP="00EA08F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EA08F4" w:rsidRPr="00EA08F4" w:rsidRDefault="00EA08F4" w:rsidP="00EA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F4" w:rsidRPr="00EA08F4" w:rsidRDefault="00EA08F4" w:rsidP="00EA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7E16" w:rsidRPr="001D7E16" w:rsidRDefault="00EA08F4" w:rsidP="001D7E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</w:rPr>
            </w:pPr>
            <w:r w:rsidRPr="00EA08F4">
              <w:rPr>
                <w:rFonts w:ascii="Calibri" w:eastAsia="Times New Roman" w:hAnsi="Calibri" w:cs="Times New Roman"/>
                <w:color w:val="000000"/>
              </w:rPr>
              <w:t xml:space="preserve">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603034,г. Нижний Новгород    </w:t>
            </w:r>
            <w:r w:rsidRPr="00EA08F4">
              <w:rPr>
                <w:rFonts w:ascii="Calibri" w:eastAsia="Times New Roman" w:hAnsi="Calibri" w:cs="Times New Roman"/>
                <w:b/>
                <w:bCs/>
                <w:color w:val="000000"/>
              </w:rPr>
              <w:t>т.(831)410-77-57                                                                       ул. Донбасская, д.24а                 +7 920-253-14-93</w:t>
            </w:r>
            <w:r w:rsidRPr="00EA08F4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 xml:space="preserve">                                                              +7 910-790-77-57</w:t>
            </w:r>
            <w:r w:rsidRPr="00EA08F4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 xml:space="preserve">                                                              8 (831) 269-69-34</w:t>
            </w:r>
            <w:r w:rsidRPr="00EA08F4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 xml:space="preserve"> E-</w:t>
            </w:r>
            <w:proofErr w:type="spellStart"/>
            <w:r w:rsidRPr="00EA08F4">
              <w:rPr>
                <w:rFonts w:ascii="Calibri" w:eastAsia="Times New Roman" w:hAnsi="Calibri" w:cs="Times New Roman"/>
                <w:b/>
                <w:bCs/>
                <w:color w:val="000000"/>
              </w:rPr>
              <w:t>mail</w:t>
            </w:r>
            <w:proofErr w:type="spellEnd"/>
            <w:r w:rsidRPr="00EA08F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nks-nnov@mail.ru  http://optomsetka.ru                     </w:t>
            </w:r>
            <w:r w:rsidRPr="00EA08F4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="000B65F0" w:rsidRPr="000B65F0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</w:rPr>
              <w:t>СЕТКА ЦПВС ОЦИНКОВАННАЯ</w:t>
            </w:r>
          </w:p>
          <w:p w:rsidR="00EA08F4" w:rsidRPr="00EA08F4" w:rsidRDefault="001D7E16" w:rsidP="001D7E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Цельнометаллическая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Просечно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-Вытяжная Сетка</w:t>
            </w:r>
            <w:r w:rsidR="00EA08F4" w:rsidRPr="000B65F0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EA08F4" w:rsidRPr="00EA08F4" w:rsidRDefault="00EA08F4" w:rsidP="001D7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F4" w:rsidRPr="00EA08F4" w:rsidRDefault="00EA08F4" w:rsidP="00EA0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bookmarkStart w:id="0" w:name="_GoBack"/>
        <w:bookmarkEnd w:id="0"/>
      </w:tr>
      <w:tr w:rsidR="000B65F0" w:rsidRPr="000B65F0" w:rsidTr="000B65F0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50"/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F0" w:rsidRPr="000B65F0" w:rsidRDefault="000B65F0" w:rsidP="000B6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Размер</w:t>
            </w:r>
          </w:p>
          <w:p w:rsidR="000B65F0" w:rsidRPr="000B65F0" w:rsidRDefault="000B65F0" w:rsidP="000B6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стороны ячейки</w:t>
            </w:r>
          </w:p>
          <w:p w:rsidR="000B65F0" w:rsidRPr="000B65F0" w:rsidRDefault="000B65F0" w:rsidP="000B6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proofErr w:type="gramStart"/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мм</w:t>
            </w:r>
            <w:proofErr w:type="gramEnd"/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F0" w:rsidRPr="000B65F0" w:rsidRDefault="000B65F0" w:rsidP="000B6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Толщина</w:t>
            </w:r>
          </w:p>
          <w:p w:rsidR="000B65F0" w:rsidRPr="000B65F0" w:rsidRDefault="000B65F0" w:rsidP="000B6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металла</w:t>
            </w:r>
          </w:p>
          <w:p w:rsidR="000B65F0" w:rsidRPr="000B65F0" w:rsidRDefault="000B65F0" w:rsidP="000B6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мм</w:t>
            </w:r>
            <w:proofErr w:type="gramEnd"/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F0" w:rsidRPr="000B65F0" w:rsidRDefault="000B65F0" w:rsidP="000B6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Толщина</w:t>
            </w:r>
          </w:p>
          <w:p w:rsidR="000B65F0" w:rsidRPr="000B65F0" w:rsidRDefault="000B65F0" w:rsidP="000B6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перемычки</w:t>
            </w:r>
          </w:p>
          <w:p w:rsidR="000B65F0" w:rsidRPr="000B65F0" w:rsidRDefault="000B65F0" w:rsidP="000B6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мм</w:t>
            </w:r>
            <w:proofErr w:type="gramEnd"/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F0" w:rsidRPr="000B65F0" w:rsidRDefault="000B65F0" w:rsidP="000B6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Ширина</w:t>
            </w:r>
          </w:p>
          <w:p w:rsidR="000B65F0" w:rsidRPr="000B65F0" w:rsidRDefault="000B65F0" w:rsidP="000B6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рулона</w:t>
            </w:r>
          </w:p>
          <w:p w:rsidR="000B65F0" w:rsidRPr="000B65F0" w:rsidRDefault="000B65F0" w:rsidP="000B6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м.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F0" w:rsidRPr="000B65F0" w:rsidRDefault="000B65F0" w:rsidP="000B65F0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      Цена  (руб./м</w:t>
            </w:r>
            <w:proofErr w:type="gramStart"/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   </w:t>
            </w:r>
          </w:p>
        </w:tc>
      </w:tr>
      <w:tr w:rsidR="000B65F0" w:rsidRPr="000B65F0" w:rsidTr="000B65F0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50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F0" w:rsidRPr="000B65F0" w:rsidRDefault="000B65F0" w:rsidP="000B6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F0" w:rsidRPr="000B65F0" w:rsidRDefault="000B65F0" w:rsidP="000B6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F0" w:rsidRPr="000B65F0" w:rsidRDefault="000B65F0" w:rsidP="000B6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F0" w:rsidRPr="000B65F0" w:rsidRDefault="000B65F0" w:rsidP="000B6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F0" w:rsidRPr="000B65F0" w:rsidRDefault="000B65F0" w:rsidP="000B6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розничная</w:t>
            </w:r>
          </w:p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до 1000м</w:t>
            </w: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F0" w:rsidRPr="000B65F0" w:rsidRDefault="000B65F0" w:rsidP="000B6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оптовая</w:t>
            </w:r>
          </w:p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от 1000м</w:t>
            </w: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0B65F0" w:rsidRPr="000B65F0" w:rsidTr="000B65F0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5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F0" w:rsidRPr="000B65F0" w:rsidRDefault="000B65F0" w:rsidP="000B65F0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ЦПВС 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>2</w:t>
            </w: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х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265</w:t>
            </w:r>
          </w:p>
        </w:tc>
      </w:tr>
      <w:tr w:rsidR="000B65F0" w:rsidRPr="000B65F0" w:rsidTr="000B65F0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5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F0" w:rsidRPr="000B65F0" w:rsidRDefault="000B65F0" w:rsidP="000B65F0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ЦПВС 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>3</w:t>
            </w: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х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144</w:t>
            </w:r>
          </w:p>
        </w:tc>
      </w:tr>
      <w:tr w:rsidR="000B65F0" w:rsidRPr="000B65F0" w:rsidTr="000B65F0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5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F0" w:rsidRPr="000B65F0" w:rsidRDefault="000B65F0" w:rsidP="000B65F0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ЦПВС 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>3</w:t>
            </w: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х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>2-</w:t>
            </w: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265</w:t>
            </w:r>
          </w:p>
        </w:tc>
      </w:tr>
      <w:tr w:rsidR="000B65F0" w:rsidRPr="000B65F0" w:rsidTr="000B65F0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5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F0" w:rsidRPr="000B65F0" w:rsidRDefault="000B65F0" w:rsidP="000B65F0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ЦПВС 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>5</w:t>
            </w: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х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>5</w:t>
            </w: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>1-</w:t>
            </w: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92</w:t>
            </w:r>
          </w:p>
        </w:tc>
      </w:tr>
      <w:tr w:rsidR="000B65F0" w:rsidRPr="000B65F0" w:rsidTr="000B65F0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5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F0" w:rsidRPr="000B65F0" w:rsidRDefault="000B65F0" w:rsidP="000B65F0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ЦПВС 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>5</w:t>
            </w: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х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>2-2.2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184</w:t>
            </w:r>
          </w:p>
        </w:tc>
      </w:tr>
      <w:tr w:rsidR="000B65F0" w:rsidRPr="000B65F0" w:rsidTr="000B65F0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5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F0" w:rsidRPr="000B65F0" w:rsidRDefault="000B65F0" w:rsidP="000B65F0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ЦПВС 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>8</w:t>
            </w: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х 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>1-1.2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0B65F0" w:rsidRPr="000B65F0" w:rsidTr="000B65F0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5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F0" w:rsidRPr="000B65F0" w:rsidRDefault="000B65F0" w:rsidP="000B65F0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ЦПВС 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>10</w:t>
            </w: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х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>10</w:t>
            </w: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>1-</w:t>
            </w: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0B65F0" w:rsidRPr="000B65F0" w:rsidTr="000B65F0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5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F0" w:rsidRPr="000B65F0" w:rsidRDefault="000B65F0" w:rsidP="000B65F0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ЦПВС - 10 х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>-2.2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0B65F0" w:rsidRPr="000B65F0" w:rsidTr="000B65F0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5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F0" w:rsidRPr="000B65F0" w:rsidRDefault="000B65F0" w:rsidP="000B65F0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ЦПВС - 1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>5</w:t>
            </w: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х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>1-1</w:t>
            </w: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0B65F0" w:rsidRPr="000B65F0" w:rsidTr="000B65F0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5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F0" w:rsidRPr="000B65F0" w:rsidRDefault="000B65F0" w:rsidP="000B65F0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ЦПВС - 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>20</w:t>
            </w: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  х 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 xml:space="preserve">20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квадрат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1-</w:t>
            </w: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0B65F0" w:rsidRPr="000B65F0" w:rsidTr="000B65F0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5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F0" w:rsidRPr="000B65F0" w:rsidRDefault="000B65F0" w:rsidP="000B65F0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ЦПВС - 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20</w:t>
            </w: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  х 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1-1</w:t>
            </w: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</w:tr>
      <w:tr w:rsidR="000B65F0" w:rsidRPr="000B65F0" w:rsidTr="000B65F0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5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F0" w:rsidRPr="000B65F0" w:rsidRDefault="000B65F0" w:rsidP="000B65F0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ЦПВС - 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20</w:t>
            </w: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  х 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20</w:t>
            </w: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2-2</w:t>
            </w: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65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5F0" w:rsidRPr="000B65F0" w:rsidRDefault="000B65F0" w:rsidP="000B65F0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</w:tr>
    </w:tbl>
    <w:p w:rsidR="000B65F0" w:rsidRPr="000B65F0" w:rsidRDefault="000B65F0" w:rsidP="000B65F0">
      <w:pPr>
        <w:rPr>
          <w:lang w:val="en-US"/>
        </w:rPr>
      </w:pPr>
    </w:p>
    <w:sectPr w:rsidR="000B65F0" w:rsidRPr="000B65F0" w:rsidSect="000B65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F4"/>
    <w:rsid w:val="0008253A"/>
    <w:rsid w:val="000A3D28"/>
    <w:rsid w:val="000B65F0"/>
    <w:rsid w:val="001350DA"/>
    <w:rsid w:val="00142094"/>
    <w:rsid w:val="001928EE"/>
    <w:rsid w:val="001A5EA5"/>
    <w:rsid w:val="001D1504"/>
    <w:rsid w:val="001D7E16"/>
    <w:rsid w:val="001F3EB4"/>
    <w:rsid w:val="00225A58"/>
    <w:rsid w:val="0023414D"/>
    <w:rsid w:val="002F4289"/>
    <w:rsid w:val="002F5EF8"/>
    <w:rsid w:val="003209A0"/>
    <w:rsid w:val="003406A3"/>
    <w:rsid w:val="003C760E"/>
    <w:rsid w:val="003D27CA"/>
    <w:rsid w:val="004F622E"/>
    <w:rsid w:val="00545B3C"/>
    <w:rsid w:val="00572216"/>
    <w:rsid w:val="005822BC"/>
    <w:rsid w:val="0065121C"/>
    <w:rsid w:val="006726DF"/>
    <w:rsid w:val="006F0880"/>
    <w:rsid w:val="007D3569"/>
    <w:rsid w:val="00832506"/>
    <w:rsid w:val="00835358"/>
    <w:rsid w:val="00841CC2"/>
    <w:rsid w:val="00857D76"/>
    <w:rsid w:val="00955651"/>
    <w:rsid w:val="0098044F"/>
    <w:rsid w:val="00981E21"/>
    <w:rsid w:val="00995108"/>
    <w:rsid w:val="009A08CD"/>
    <w:rsid w:val="009B4931"/>
    <w:rsid w:val="009D6750"/>
    <w:rsid w:val="009F01FF"/>
    <w:rsid w:val="009F11B6"/>
    <w:rsid w:val="009F43A1"/>
    <w:rsid w:val="009F4ECD"/>
    <w:rsid w:val="00A57409"/>
    <w:rsid w:val="00AE4DB3"/>
    <w:rsid w:val="00C560CE"/>
    <w:rsid w:val="00CC66F3"/>
    <w:rsid w:val="00D20C0D"/>
    <w:rsid w:val="00D51066"/>
    <w:rsid w:val="00DD6B57"/>
    <w:rsid w:val="00EA08F4"/>
    <w:rsid w:val="00EB01E6"/>
    <w:rsid w:val="00F62D34"/>
    <w:rsid w:val="00F7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65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6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2018-05-24T05:21:00Z</cp:lastPrinted>
  <dcterms:created xsi:type="dcterms:W3CDTF">2020-02-18T09:31:00Z</dcterms:created>
  <dcterms:modified xsi:type="dcterms:W3CDTF">2020-02-18T10:49:00Z</dcterms:modified>
</cp:coreProperties>
</file>